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7725" w14:textId="5A2E7951" w:rsidR="000D70F4" w:rsidRPr="000D70F4" w:rsidRDefault="000D70F4" w:rsidP="000D70F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D70F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ПРЕСС-РЕЛИЗ</w:t>
      </w:r>
    </w:p>
    <w:p w14:paraId="34529EB7" w14:textId="3A4185C3" w:rsidR="000D70F4" w:rsidRPr="000D70F4" w:rsidRDefault="000D70F4" w:rsidP="000D70F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0F4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рассказов «Мой верный друг»</w:t>
      </w:r>
    </w:p>
    <w:p w14:paraId="08C72465" w14:textId="504CF832" w:rsidR="000D70F4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Дорогие друзья, приглашаем вас принять участие в конкурсе рассказов «Мой верный друг», приуроченном к ежегодному празднованию «Дня фронтовой собаки» в Музее Победы.</w:t>
      </w:r>
    </w:p>
    <w:p w14:paraId="276ACBBE" w14:textId="77777777" w:rsidR="000D70F4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Более 60 тысяч фронтовых собак несли службу во время Великой Отечественной войны – это собаки-связисты, санитары, сапёры, диверсанты, почтальоны, ездовые собаки. Вместе они вытащили с поля боя более 700 тысяч раненых, нашли 4 миллиона мин и фугасов, доставили 200 тысяч документов.</w:t>
      </w:r>
    </w:p>
    <w:p w14:paraId="44CD9BE2" w14:textId="77777777" w:rsidR="000D70F4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F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6D00858C" w14:textId="77777777" w:rsidR="000D70F4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Участникам конкурса предлагается написать небольшой рассказ о своих любимых собаках. Объем рассказа не должен превышать 3 000 знаков с пробелами. Также к рассказу можно прикрепить фотографию питомца размером не более 10 МБ.</w:t>
      </w:r>
    </w:p>
    <w:p w14:paraId="2AF4D283" w14:textId="77777777" w:rsidR="000D70F4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F4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14:paraId="120D5B4A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«Поучительный рассказ»</w:t>
      </w:r>
    </w:p>
    <w:p w14:paraId="48124047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«Четвероногий герой»</w:t>
      </w:r>
    </w:p>
    <w:p w14:paraId="7E4096D8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«Весёлая история»</w:t>
      </w:r>
    </w:p>
    <w:p w14:paraId="2CDB5063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«Всем на свете нужен дом» (о бездомных собаках)</w:t>
      </w:r>
    </w:p>
    <w:p w14:paraId="0A88A234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«За литературный стиль и художественность текста»</w:t>
      </w:r>
    </w:p>
    <w:p w14:paraId="6B65EF78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«Самый юный автор»</w:t>
      </w:r>
    </w:p>
    <w:p w14:paraId="5C4417D8" w14:textId="77777777" w:rsidR="000D70F4" w:rsidRPr="000D70F4" w:rsidRDefault="000D70F4" w:rsidP="000D70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«Победитель онлайн-голосования»</w:t>
      </w:r>
    </w:p>
    <w:p w14:paraId="3B290D91" w14:textId="77777777" w:rsidR="00774947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0F4">
        <w:rPr>
          <w:rFonts w:ascii="Times New Roman" w:hAnsi="Times New Roman" w:cs="Times New Roman"/>
          <w:sz w:val="28"/>
          <w:szCs w:val="28"/>
        </w:rPr>
        <w:t>Оргкомитет может учреждать дополнительные номинации.</w:t>
      </w:r>
    </w:p>
    <w:p w14:paraId="6C507DAC" w14:textId="551BE345" w:rsidR="00774947" w:rsidRDefault="00774947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70F4" w:rsidRPr="000D70F4">
        <w:rPr>
          <w:rFonts w:ascii="Times New Roman" w:hAnsi="Times New Roman" w:cs="Times New Roman"/>
          <w:sz w:val="28"/>
          <w:szCs w:val="28"/>
        </w:rPr>
        <w:t xml:space="preserve">ринимаются работы участников от 7 до 17 лет в период </w:t>
      </w:r>
      <w:r w:rsidR="000D70F4" w:rsidRPr="00774947">
        <w:rPr>
          <w:rFonts w:ascii="Times New Roman" w:hAnsi="Times New Roman" w:cs="Times New Roman"/>
          <w:b/>
          <w:bCs/>
          <w:sz w:val="28"/>
          <w:szCs w:val="28"/>
        </w:rPr>
        <w:t>с 12 июля по 15 августа 2021 года.</w:t>
      </w:r>
    </w:p>
    <w:p w14:paraId="60AC886C" w14:textId="66EB4F5D" w:rsidR="00A7600F" w:rsidRPr="000D70F4" w:rsidRDefault="000D70F4" w:rsidP="000D70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и прочитать подробности можно на официальном сайте Музея Победы </w:t>
      </w:r>
      <w:hyperlink r:id="rId5" w:history="1">
        <w:r w:rsidRPr="001731D8">
          <w:rPr>
            <w:rStyle w:val="a4"/>
            <w:rFonts w:ascii="Times New Roman" w:hAnsi="Times New Roman" w:cs="Times New Roman"/>
            <w:sz w:val="28"/>
            <w:szCs w:val="28"/>
          </w:rPr>
          <w:t>https://victorymuseum.ru/online-programs/competition/vserossiyskiy-konkurs-rasskazov-moy-vernyy-drug/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00F" w:rsidRPr="000D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122"/>
    <w:multiLevelType w:val="hybridMultilevel"/>
    <w:tmpl w:val="7CD68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23"/>
    <w:rsid w:val="000D70F4"/>
    <w:rsid w:val="00774947"/>
    <w:rsid w:val="00A7600F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B02"/>
  <w15:chartTrackingRefBased/>
  <w15:docId w15:val="{D5379F7D-B559-4324-8C7B-6A066E1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0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0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ctorymuseum.ru/online-programs/competition/vserossiyskiy-konkurs-rasskazov-moy-vernyy-dr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2021-07-19T08:10:00Z</cp:lastPrinted>
  <dcterms:created xsi:type="dcterms:W3CDTF">2021-07-19T07:59:00Z</dcterms:created>
  <dcterms:modified xsi:type="dcterms:W3CDTF">2021-07-19T08:12:00Z</dcterms:modified>
</cp:coreProperties>
</file>